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Подразделение ИВДИВО Хайльбронн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Лемфёрде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/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Дипхольц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 19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–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20 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августа 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2023 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caps w:val="0"/>
          <w:smallCaps w:val="0"/>
          <w:strike w:val="0"/>
          <w:dstrike w:val="0"/>
          <w:outline w:val="0"/>
          <w:color w:val="1d0993"/>
          <w:u w:val="none" w:color="1d0993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D0993"/>
            </w14:solidFill>
          </w14:textFill>
        </w:rPr>
        <w:t xml:space="preserve">Первый курс Синтеза Посвящённого Изначально Вышестоящего Отца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ff0000"/>
          <w:sz w:val="28"/>
          <w:szCs w:val="28"/>
          <w:u w:val="none" w:color="ff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caps w:val="0"/>
          <w:smallCaps w:val="0"/>
          <w:strike w:val="0"/>
          <w:dstrike w:val="0"/>
          <w:outline w:val="0"/>
          <w:color w:val="ff0000"/>
          <w:sz w:val="28"/>
          <w:szCs w:val="28"/>
          <w:u w:val="none" w:color="ff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Третий Синтез ИВО </w:t>
      </w:r>
    </w:p>
    <w:p>
      <w:pPr>
        <w:pStyle w:val="Text A"/>
        <w:widowControl w:val="0"/>
        <w:spacing w:before="15" w:line="240" w:lineRule="auto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Вышестоящий Отец </w:t>
      </w:r>
    </w:p>
    <w:p>
      <w:pPr>
        <w:pStyle w:val="Text A"/>
        <w:widowControl w:val="0"/>
        <w:spacing w:before="15" w:line="240" w:lineRule="auto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ИВ Аватар Синтеза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Кут Хуми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Синтеза ИВО </w:t>
      </w:r>
    </w:p>
    <w:p>
      <w:pPr>
        <w:pStyle w:val="Text A"/>
        <w:widowControl w:val="0"/>
        <w:spacing w:before="15" w:line="240" w:lineRule="auto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387.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ИВ Аватар Синтеза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Игнатий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Чувства ИВО </w:t>
      </w:r>
    </w:p>
    <w:p>
      <w:pPr>
        <w:pStyle w:val="Text A"/>
        <w:widowControl w:val="0"/>
        <w:spacing w:before="15" w:line="240" w:lineRule="auto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323.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ИВ Аватар Синтеза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Октавий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Праастралики ИВО </w:t>
      </w:r>
    </w:p>
    <w:p>
      <w:pPr>
        <w:pStyle w:val="Text A"/>
        <w:widowControl w:val="0"/>
        <w:spacing w:before="15" w:line="240" w:lineRule="auto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259.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ИВ Аватар Синтеза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Эраст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Прачувства ИВО </w:t>
      </w:r>
    </w:p>
    <w:p>
      <w:pPr>
        <w:pStyle w:val="Text A"/>
        <w:widowControl w:val="0"/>
        <w:spacing w:before="15" w:line="240" w:lineRule="auto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131.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ИВ Аватаресса Синтеза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Вера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Души ИВО </w:t>
      </w:r>
    </w:p>
    <w:p>
      <w:pPr>
        <w:pStyle w:val="Text A"/>
        <w:widowControl w:val="0"/>
        <w:spacing w:before="15" w:line="240" w:lineRule="auto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067.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ИВ Аватаресса Синтеза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Верислава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Астрального тела ИВО </w:t>
      </w:r>
    </w:p>
    <w:p>
      <w:pPr>
        <w:pStyle w:val="Text A"/>
        <w:widowControl w:val="0"/>
        <w:spacing w:before="15" w:line="240" w:lineRule="auto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ff0000"/>
          <w:sz w:val="24"/>
          <w:szCs w:val="24"/>
          <w:u w:val="none" w:color="ff0000"/>
          <w:shd w:val="nil" w:color="auto" w:fill="auto"/>
          <w:vertAlign w:val="baseline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003.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ИВ Аватаресса Синтеза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ИВДИВО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Тела Чувства ИВО </w:t>
      </w:r>
    </w:p>
    <w:p>
      <w:pPr>
        <w:pStyle w:val="Text A"/>
        <w:widowControl w:val="0"/>
        <w:spacing w:before="246" w:line="240" w:lineRule="auto"/>
        <w:ind w:right="4478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1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часть </w:t>
      </w:r>
    </w:p>
    <w:p>
      <w:pPr>
        <w:pStyle w:val="Text A"/>
        <w:widowControl w:val="0"/>
        <w:spacing w:line="265" w:lineRule="auto"/>
        <w:ind w:left="235" w:right="43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сегодняшнем Празднике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человечество смогло преобразиться и стянуть на себя Образ 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9" w:line="262" w:lineRule="auto"/>
        <w:ind w:left="231" w:right="143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не только группа людей этого достигла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сама Планета смогла это сделать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праздник всегда включаются усиленные концентрации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даются новые возможности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62" w:lineRule="auto"/>
        <w:ind w:left="231" w:right="143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07:00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Розе Сердца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стяженной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Синтезе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62" w:lineRule="auto"/>
        <w:ind w:left="231" w:right="143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11:19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Что мы понимаем под словом Душа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Душа занимается нашими чувствами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Впервые Душу стяжал Иисус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Иисус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Сын Солнечный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пришёл с определенной подготовкой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Душа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Шар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Душе оформлялся Дух в материю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постепенно она росла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развивалась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пятой расе уже шла разработанность Духом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Душой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четвертой расе – была ещё только энергия и  дух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Материя была ещё не разработана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3" w:line="240" w:lineRule="auto"/>
        <w:ind w:left="2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Материя Планеты тоже входила постепенно в новые концентрации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2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>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ей расе впервые сформировалось твердое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Выходили из воды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3" w:line="263" w:lineRule="auto"/>
        <w:ind w:left="231" w:right="82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всё было – есть результаты работы учёных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археологов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Иерархия время от времени  позволяет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увидеть или подтверждает степень правильности той или иной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взглядов учёного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позиции наблюдателя зависят результаты его исследований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33" w:line="263" w:lineRule="auto"/>
        <w:ind w:left="231" w:right="82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23:19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всегда являлся Огнём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человечество этого не видело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62" w:lineRule="auto"/>
        <w:ind w:left="230" w:right="689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Были отдельные представители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Серафим Саровский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стяжании Огня Святого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 – концентрация движения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каждый мог перестроиться из света – раздумий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Иисус стяжал Душу троичную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4" w:line="262" w:lineRule="auto"/>
        <w:ind w:left="231" w:right="1973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Теперь Душа должна научиться воспринимать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входить в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накапливать 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Материя Огня многогранна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3" w:lineRule="auto"/>
        <w:ind w:left="233" w:right="490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Ранее были семь Духов пред Престолом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были прямые явители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концентрировали выражения тех или иных накоплений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5" w:lineRule="auto"/>
        <w:ind w:left="227" w:right="651" w:firstLine="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29:00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Детишки другие рождаются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Некоторые ещё в пеленках могут одним взглядом отстроить  родителей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62" w:lineRule="auto"/>
        <w:ind w:left="227" w:right="940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рождаясь на Планете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активируют те записи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были накоплены ранее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Часто мы шли вместе и развивались от одного Духа пред Престолом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Иногда при встречах с  незнакомыми людьми вспыхивает общность развития в духе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40" w:lineRule="auto"/>
        <w:ind w:left="23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33:26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Теперь идёт развитие Духа не коллективным ракурсом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индивидуально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231" w:right="434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работаем в команде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только при определенном минимальном количестве включается  определенная переключённость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необходимая мощность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концентрация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 необходимое  количество людей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синтезе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62" w:lineRule="auto"/>
        <w:ind w:left="232" w:right="1998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всегда смотрит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насколько мы готовы взять новый объем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новый потенциал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один смог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 возможности передаются группе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23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38:03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Об Огнеобразах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Отца всё в Ядрах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хотя есть более мелкие единицы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40" w:lineRule="auto"/>
        <w:ind w:left="23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39:00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 Душе </w:t>
      </w:r>
    </w:p>
    <w:p>
      <w:pPr>
        <w:pStyle w:val="Text A"/>
        <w:widowControl w:val="0"/>
        <w:spacing w:before="32" w:line="262" w:lineRule="auto"/>
        <w:ind w:left="235" w:right="879" w:hanging="3"/>
        <w:rPr>
          <w:rFonts w:ascii="Times New Roman" w:cs="Times New Roman" w:hAnsi="Times New Roman" w:eastAsia="Times New Roman"/>
          <w:outline w:val="0"/>
          <w:color w:val="4472c4"/>
          <w:sz w:val="24"/>
          <w:szCs w:val="24"/>
          <w:u w:color="4472c4"/>
          <w14:textFill>
            <w14:solidFill>
              <w14:srgbClr w14:val="4472C4"/>
            </w14:solidFill>
          </w14:textFill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каком среднем состоянии по жизни вы находитесь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каким состоянием выражаетесь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 серьёзный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радостный…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Text A"/>
        <w:widowControl w:val="0"/>
        <w:spacing w:line="263" w:lineRule="auto"/>
        <w:ind w:left="230" w:right="26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Духа важны возрастные состояния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Раньше был </w:t>
      </w:r>
      <w:r>
        <w:rPr>
          <w:rFonts w:ascii="Times New Roman" w:hAnsi="Times New Roman"/>
          <w:sz w:val="24"/>
          <w:szCs w:val="24"/>
          <w:rtl w:val="0"/>
          <w:lang w:val="ru-RU"/>
        </w:rPr>
        <w:t>7-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летний период взрастания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=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семиплановость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42:32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Сегодня праздник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смогли войти в Метагалактический Образ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Смогли  преобразиться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стянуть новую материю и постепенно научиться применяться ею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Раньше мы встраивались в Метагалактичность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теперь – в Октавность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каждой материи  совершенно другая мерность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стягиваем образ многомерного строения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 и тд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Минимально физика на Планете Земля </w:t>
      </w:r>
      <w:r>
        <w:rPr>
          <w:rFonts w:ascii="Times New Roman" w:hAnsi="Times New Roman"/>
          <w:sz w:val="24"/>
          <w:szCs w:val="24"/>
          <w:rtl w:val="0"/>
          <w:lang w:val="ru-RU"/>
        </w:rPr>
        <w:t>4096-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рична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2" w:lineRule="auto"/>
        <w:ind w:left="232" w:right="500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Раньше 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группа нарабатывали годами раньше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теперь очень быстро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каждом слове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 каждой практике заложена огромная глубина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5" w:lineRule="auto"/>
        <w:ind w:left="231" w:right="1111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48:08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Сегодня мы начинаем входить в Высокую Цельную Метагалактику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- 262144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Стать  Реальности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40" w:lineRule="auto"/>
        <w:ind w:left="2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 этого мы разрабатывали  </w:t>
      </w:r>
    </w:p>
    <w:p>
      <w:pPr>
        <w:pStyle w:val="Text A"/>
        <w:widowControl w:val="0"/>
        <w:spacing w:before="32" w:line="240" w:lineRule="auto"/>
        <w:ind w:left="23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Синтезе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16384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Мг Фа </w:t>
      </w:r>
    </w:p>
    <w:p>
      <w:pPr>
        <w:pStyle w:val="Text A"/>
        <w:widowControl w:val="0"/>
        <w:numPr>
          <w:ilvl w:val="0"/>
          <w:numId w:val="2"/>
        </w:numPr>
        <w:bidi w:val="0"/>
        <w:spacing w:before="33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Синтезе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65536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ИВ Мг </w:t>
      </w:r>
    </w:p>
    <w:p>
      <w:pPr>
        <w:pStyle w:val="Text A"/>
        <w:widowControl w:val="0"/>
        <w:spacing w:before="32" w:line="263" w:lineRule="auto"/>
        <w:ind w:left="231" w:right="176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50:38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Почему каждая метагалактика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раза больше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охватывает всю предыдущую Метагалактику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становится для неё физикой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вся предыдущая метагалактика — это физический мир следующей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добавляется ещё тонкий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метагалактический и синтезный мир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Раньше был физический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тонкий и огненный мир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65" w:lineRule="auto"/>
        <w:ind w:left="230" w:right="86" w:firstLine="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53:38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Иисус смог развернуть Душу и смог синтезировать тонкий и физический мир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эта часть стала  двухмировой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62" w:lineRule="auto"/>
        <w:ind w:left="230" w:right="315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его жена и его мать тоже стяжали такую Душу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Иисус ещё долго жил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Ушёл в Индию и ещё  долго развивал человечество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2" w:lineRule="auto"/>
        <w:ind w:left="230" w:right="394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56:00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Наша задача на эти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дня включиться в стать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реальности и специфики Астральной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 всегда несет специфику Стати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62" w:lineRule="auto"/>
        <w:ind w:left="232" w:right="101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01:02:05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нас включается очень высокая скорость развития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Очень часто нужны огромные  количества чего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из количества переключиться на качество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23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 микрокосме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огромные расстояния между атомами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23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1:06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Тема третьего горизонта также– матричность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2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Части третьего горизонта также Чувствознание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Униграмма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Куб Синтеза </w:t>
      </w:r>
    </w:p>
    <w:p>
      <w:pPr>
        <w:pStyle w:val="Text A"/>
        <w:widowControl w:val="0"/>
        <w:spacing w:before="32" w:line="262" w:lineRule="auto"/>
        <w:ind w:left="253" w:right="483" w:hanging="2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Задача Души – зарождать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включать и отдавать на разработку других более вышестоящих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1:09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Умение чувствовать Огонь </w:t>
      </w:r>
    </w:p>
    <w:p>
      <w:pPr>
        <w:pStyle w:val="Text A"/>
        <w:widowControl w:val="0"/>
        <w:spacing w:before="11" w:line="240" w:lineRule="auto"/>
        <w:ind w:left="23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горизонт – внутреннее сложение мечты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лёгкости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237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14" w:line="262" w:lineRule="auto"/>
        <w:ind w:left="232" w:right="299" w:firstLine="4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1:14:21 - 1:51:00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 </w:t>
      </w:r>
    </w:p>
    <w:p>
      <w:pPr>
        <w:pStyle w:val="Text A"/>
        <w:widowControl w:val="0"/>
        <w:spacing w:before="14" w:line="262" w:lineRule="auto"/>
        <w:ind w:left="232" w:right="299" w:firstLine="4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Нового Рождения и Рождения свыше ИВ Отцом Высокой Цельной  Метагалактики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65536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компактов энерговещества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65536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компактов световещества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 65536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компактов духовещества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65536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компактов огневещества четырех миров Высокой  Цельной Метагалактики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62" w:lineRule="auto"/>
        <w:ind w:left="232" w:right="299" w:firstLine="4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8,5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миллиардов Образов ИВО ВЦ Метагалактики и фиксация их в сфере Планеты  Земля для каждого человека землянина по подготовке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before="14" w:line="262" w:lineRule="auto"/>
        <w:ind w:left="232" w:right="299" w:firstLine="4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xt A"/>
        <w:widowControl w:val="0"/>
        <w:spacing w:before="11" w:line="240" w:lineRule="auto"/>
        <w:ind w:left="231" w:firstLine="0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 w:hint="default"/>
          <w:sz w:val="24"/>
          <w:szCs w:val="24"/>
          <w:u w:val="single"/>
          <w:rtl w:val="0"/>
          <w:lang w:val="ru-RU"/>
        </w:rPr>
        <w:t xml:space="preserve">Комментарии после </w:t>
      </w:r>
      <w:r>
        <w:rPr>
          <w:rFonts w:ascii="Times New Roman" w:hAnsi="Times New Roman"/>
          <w:sz w:val="24"/>
          <w:szCs w:val="24"/>
          <w:u w:val="single"/>
          <w:rtl w:val="0"/>
          <w:lang w:val="ru-RU"/>
        </w:rPr>
        <w:t>1-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ru-RU"/>
        </w:rPr>
        <w:t>ой праздничной практики</w:t>
      </w:r>
      <w:r>
        <w:rPr>
          <w:rFonts w:ascii="Times New Roman" w:hAnsi="Times New Roman"/>
          <w:sz w:val="24"/>
          <w:szCs w:val="24"/>
          <w:u w:val="single"/>
          <w:rtl w:val="0"/>
          <w:lang w:val="ru-RU"/>
        </w:rPr>
        <w:t xml:space="preserve">: </w:t>
      </w:r>
    </w:p>
    <w:p>
      <w:pPr>
        <w:pStyle w:val="Text A"/>
        <w:widowControl w:val="0"/>
        <w:spacing w:before="32" w:line="240" w:lineRule="auto"/>
        <w:ind w:left="23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Очень красивые наряды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праздничная форма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звёздной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62" w:lineRule="auto"/>
        <w:ind w:left="232" w:right="824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сказал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расширение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уплотнение в тело важно было включить сразу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не в итоговой  практике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3" w:lineRule="auto"/>
        <w:ind w:left="227" w:right="1247" w:firstLine="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стяжали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маловат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говорит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каждом виде материи есть отражение  разнообразия всех видов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3" w:lineRule="auto"/>
        <w:ind w:left="230" w:right="20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всех стяжаниях закладывается объёмный Образ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Душа разрабатывается в ВЦ Мг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не  значит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она остаётся в этом виде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раз на каждом синтезе будет включаться новая  объёмность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 «всё во всём»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не озвучивается после каждой практике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этот образ нам  нужно взять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стяжаемые цифры не являются границами данной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следующем месяце  входим в новую метагалактику и все новые цифры включаются на предыдущие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line="240" w:lineRule="auto"/>
        <w:ind w:left="234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2:03:20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Астральная материя </w:t>
      </w:r>
    </w:p>
    <w:p>
      <w:pPr>
        <w:pStyle w:val="Text A"/>
        <w:widowControl w:val="0"/>
        <w:spacing w:before="32" w:line="240" w:lineRule="auto"/>
        <w:ind w:left="22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Астральные люди – очень чувственные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эмоциональные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3" w:line="262" w:lineRule="auto"/>
        <w:ind w:left="229" w:right="187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Астральная материя – это та насыщенность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необходимая для взращивания чувств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Астральное тело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- 67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5" w:lineRule="auto"/>
        <w:ind w:left="230" w:right="188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Астральная материя есть в любой метагалактике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несёт какие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специфики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>, 24-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Мг  даёт правильная чувствительность в соорганизации со временем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62" w:lineRule="auto"/>
        <w:ind w:left="232" w:right="1244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Развивая в себе разнообразие чувств астральной материи можно научиться очень быстро  переключаться из разных состояний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5" w:lineRule="auto"/>
        <w:ind w:left="232" w:right="251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 есть чувства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Чувство зрения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тактильное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обоняния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вкусовые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Text A"/>
        <w:widowControl w:val="0"/>
        <w:spacing w:before="11" w:line="265" w:lineRule="auto"/>
        <w:ind w:left="232" w:right="251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2:14:15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каждого своя специфика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лучше развито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40" w:lineRule="auto"/>
        <w:ind w:left="2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 Астральной материи мы правильно чувствовать не можем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3" w:lineRule="auto"/>
        <w:ind w:left="235" w:right="136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отпуске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возможности расширить нашу чувственную базу и разновариативность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Специфика Астральной материи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плотность других специфик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22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Астралика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звёздная материя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40" w:lineRule="auto"/>
        <w:ind w:left="234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2:25:20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Служа другим восходишь 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накапливаем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людям рядом с нами легче  перестраивать свои чувства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3" w:lineRule="auto"/>
        <w:ind w:left="231" w:right="42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меняемся кто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начинает магнититься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наоборот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исчезает из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 выражать эталонную материю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которую даёт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Отец начинает нам фиксировать  материю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эталонная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она начинает смешиваться с нашими частями и другими видами  материи и появляется серединное состояние – золотая середина каждого из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3" w:lineRule="auto"/>
        <w:ind w:left="231" w:right="42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2:29:00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 почувствовать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достаточно ли астральное тело даёт среды другим частям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они  утончались и могли чувствовать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62" w:lineRule="auto"/>
        <w:ind w:left="231" w:right="39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течение месяца потренироваться на насыщенность каждой части умением чувствовать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Очень  важно научиться чувствовать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тебе подходит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что –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каждом выборе важно развитие  чувств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40" w:lineRule="auto"/>
        <w:ind w:left="23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2:36:00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Было ещё чувство знаков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 знаками много показывали в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2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Было чувство Воли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двигало материю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32" w:line="240" w:lineRule="auto"/>
        <w:ind w:left="22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Чувство Синтеза – когда ты умел это всё синтезировать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23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Сколько чувств сейчас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Минимум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256,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Должностно Полномочных –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512. </w:t>
      </w:r>
    </w:p>
    <w:p>
      <w:pPr>
        <w:pStyle w:val="Text A"/>
        <w:widowControl w:val="0"/>
        <w:spacing w:before="35" w:line="240" w:lineRule="auto"/>
        <w:ind w:left="23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наделяет каждого своей личной астральной метагалактикой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которую мы взращиваем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3" w:line="263" w:lineRule="auto"/>
        <w:ind w:left="232" w:right="169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2:46:33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3:18:00.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 </w:t>
      </w:r>
    </w:p>
    <w:p>
      <w:pPr>
        <w:pStyle w:val="Text A"/>
        <w:widowControl w:val="0"/>
        <w:spacing w:line="240" w:lineRule="auto"/>
        <w:ind w:left="232" w:right="169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Астрального Тела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явлением архетипической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цельной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базовой части и  более того в перспективе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, 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ричной выразимостью данной части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 многовариативности взрастания Астральной материи каждого из нас в завершение любых  мешающих нам накоплений астральной материи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боевой Формы защиты каждому  из нас в выражении Воина Синтеза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явления личной Астральной Метагалактики в  разработку каждого из нас лично ориентированным Космосом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как частицей Большого  Космоса в каждом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before="301" w:line="240" w:lineRule="auto"/>
        <w:ind w:right="4478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2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часть </w:t>
      </w:r>
    </w:p>
    <w:p>
      <w:pPr>
        <w:pStyle w:val="Text A"/>
        <w:widowControl w:val="0"/>
        <w:spacing w:line="263" w:lineRule="auto"/>
        <w:ind w:left="230" w:right="157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Души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душевности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чувствительности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делает Душа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концентрирует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перерабатывает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складывает всю среду всех материй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которыми мы взаимодействуем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Работа Души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правильная переработка всего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ко мне прикасается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со мной рядом есмь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Ребенок сначала впитывает образы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вырабатываются ощущения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это правильно  запахтывается в чувства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Ощущения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второй вид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кого чувства не развиты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база  ощущений не развивается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Спектр действий и чувств накапливается разными воплощениями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line="245" w:lineRule="auto"/>
        <w:ind w:left="230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9:21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Некоторые предсказатели говорят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у нас могло быть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5-7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воплощений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самом деле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600-800.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Кут Хуми – минимум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тысяч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этих воплощений зависит накопленность души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5" w:lineRule="auto"/>
        <w:ind w:left="230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12:21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Высшая и низшая душа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5" w:line="247" w:lineRule="auto"/>
        <w:ind w:left="232" w:right="88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Раньше запугивали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человек уходит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попасть в ад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ад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смотреть  правильным взглядом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душа накапливала состояния печали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уныния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 отягощал душу  накоплениями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противоречившим заповедям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так отягощало душу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от тяжести опускались  низко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уходили в магму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переплавлялись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они потихонечку поднимались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могли пойти выше и  могли вернуться к Отцу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5" w:line="247" w:lineRule="auto"/>
        <w:ind w:left="232" w:right="88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16:45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 наказанных душах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Иногда нам по подготовкам в специальные дни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разрешает  некоторые Души поднять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они готовы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6" w:line="247" w:lineRule="auto"/>
        <w:ind w:left="231" w:right="435" w:hanging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Часто на территории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не может правильно развернуться Огнём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 зачищать пространство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Планетарная астралика складывается от состояния каждого человека планеты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чем больше людей перестроилось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выше уровень этой среднего состояния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итогам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расы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1/3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¼ человечества была с душой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Остальные жили без души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них только  начинал нарабатываться функционал чувствительности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24:32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которую стяжают сейчас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метагалактическая и октавная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5" w:line="240" w:lineRule="auto"/>
        <w:ind w:left="2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развитии чувств также участвуют все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5" w:line="240" w:lineRule="auto"/>
        <w:ind w:left="2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29:08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Душа должна перестроиться с троичного восприятия материи планетарного уровня на  минимально четверичное – восприятие Огня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Накопления Духа складывались веками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Огня – последние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20-30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Скорость взрастания чувств стала другая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5" w:line="240" w:lineRule="auto"/>
        <w:ind w:left="2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34:01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Раньше надо было нарабатывать посвящения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статусы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Теперь Отец наделяет нас 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Рекомендовано для развития поучаствовать в 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примениться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действием в Огне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7" w:line="247" w:lineRule="auto"/>
        <w:ind w:left="227" w:right="796" w:firstLine="9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36:24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Часть Душа </w:t>
      </w:r>
      <w:r>
        <w:rPr>
          <w:rFonts w:ascii="Times New Roman" w:hAnsi="Times New Roman"/>
          <w:sz w:val="24"/>
          <w:szCs w:val="24"/>
          <w:rtl w:val="0"/>
          <w:lang w:val="ru-RU"/>
        </w:rPr>
        <w:t>-131-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Аватары Души Игнатий Вера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весь месяц будут с нами  работать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67" w:line="240" w:lineRule="auto"/>
        <w:ind w:left="235" w:right="108" w:hanging="3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40:10 - 1:08:15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3. </w:t>
      </w:r>
    </w:p>
    <w:p>
      <w:pPr>
        <w:pStyle w:val="Text A"/>
        <w:widowControl w:val="0"/>
        <w:spacing w:line="240" w:lineRule="auto"/>
        <w:ind w:left="235" w:right="108" w:hanging="3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Души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явлением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131-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й архетипической части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Преображение Духа  каждого из нас и стяжание многообразия видов Духа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метагалактического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 перспективе  октавного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обучающей программы у Аватаров Синтеза Игнатия Веры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line="240" w:lineRule="auto"/>
        <w:ind w:left="235" w:right="108" w:hanging="3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Text A"/>
        <w:widowControl w:val="0"/>
        <w:spacing w:line="246" w:lineRule="auto"/>
        <w:ind w:left="232" w:right="104" w:firstLine="19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1:10:48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 важности ночного обучения и специфике работы Души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просить Аватаров Синтеза  приглашать души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вышестоящие тела людей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 хотим объяснить Синтез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ночное обучение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нарушая их свободы воли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6" w:lineRule="auto"/>
        <w:ind w:left="232" w:right="104" w:firstLine="19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Душа ближе всего к нашей физике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физической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она сильно влияет на нашу  телесность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человек начинает развиваться духовно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выглядит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Ночные обучения  очень важны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происходит огромная работа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мы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не дотягиваем на физике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 вечер стараться определить направленность тем на ночную учебу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229" w:right="56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1:17:38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Сейчас пойдём стяжать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компетенции и Ядро Синтеза Аватара Синтеза Кут Хуми и Ядро  Огня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Специфика данного Синтеза – Посвящённый 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Служащий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Ядро помогает дойти в  Залы Кут Хуми и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68" w:line="247" w:lineRule="auto"/>
        <w:ind w:left="228" w:right="258" w:firstLine="4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1:24:13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1:44:59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4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</w:p>
    <w:p>
      <w:pPr>
        <w:pStyle w:val="Text A"/>
        <w:widowControl w:val="0"/>
        <w:spacing w:line="247" w:lineRule="auto"/>
        <w:ind w:left="228" w:right="258" w:firstLine="4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Ядра Синтеза Аватара Синтеза Кут Хуми и Ядра Огня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двух Компетенций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- 1-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го Метапланетарного Творящего Синтеза 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го ИВДИВО метапланетарного Творящего Синтеза Изначально Вышестоящего Отца в многообразии  Навыков Синтеза в каждом из них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before="167" w:line="247" w:lineRule="auto"/>
        <w:ind w:left="229" w:right="40" w:firstLine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Инструмент </w:t>
      </w:r>
      <w:r>
        <w:rPr>
          <w:rFonts w:ascii="Times New Roman" w:hAnsi="Times New Roman"/>
          <w:sz w:val="24"/>
          <w:szCs w:val="24"/>
          <w:rtl w:val="0"/>
          <w:lang w:val="ru-RU"/>
        </w:rPr>
        <w:t>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 Синтеза «Совершенная Эмпатия»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укрепления и разнообразия чувств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 складывает нам возможности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самое лучшее сложилось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цельно включается и начинает  усилять все записи телесной организации одновременно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line="247" w:lineRule="auto"/>
        <w:ind w:left="235" w:right="264" w:hanging="3"/>
        <w:rPr>
          <w:rFonts w:ascii="Times New Roman" w:cs="Times New Roman" w:hAnsi="Times New Roman" w:eastAsia="Times New Roman"/>
          <w:outline w:val="0"/>
          <w:color w:val="4472c4"/>
          <w:sz w:val="24"/>
          <w:szCs w:val="24"/>
          <w:u w:color="4472c4"/>
          <w14:textFill>
            <w14:solidFill>
              <w14:srgbClr w14:val="4472C4"/>
            </w14:solidFill>
          </w14:textFill>
        </w:rPr>
      </w:pPr>
    </w:p>
    <w:p>
      <w:pPr>
        <w:pStyle w:val="Text A"/>
        <w:widowControl w:val="0"/>
        <w:spacing w:line="247" w:lineRule="auto"/>
        <w:ind w:left="235" w:right="264" w:hanging="3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color="4472c4"/>
          <w:rtl w:val="0"/>
          <w:lang w:val="ru-RU"/>
        </w:rPr>
        <w:t xml:space="preserve">1:52:45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4472c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u w:color="4472c4"/>
          <w:rtl w:val="0"/>
          <w:lang w:val="ru-RU"/>
        </w:rPr>
        <w:t xml:space="preserve">2:14:22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Практика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тренинг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 </w:t>
      </w:r>
    </w:p>
    <w:p>
      <w:pPr>
        <w:pStyle w:val="Text A"/>
        <w:widowControl w:val="0"/>
        <w:spacing w:line="247" w:lineRule="auto"/>
        <w:ind w:left="235" w:right="264" w:hanging="3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 инструментом «Совершенная Эмпатия» и стяжание ночного обучения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Эталона Посвящённого Человека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Служащего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Позиции наблюдателя и  переключения каждого из нас на Антропный принцип Высокой Цельной Метагалактикой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Станцы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Тезы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before="167" w:line="240" w:lineRule="auto"/>
        <w:ind w:left="2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в каждой части есть Эмпатия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лучше взаимодействуют и поддерживают друг друга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74" w:line="240" w:lineRule="auto"/>
        <w:ind w:right="4478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3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часть </w:t>
      </w:r>
    </w:p>
    <w:p>
      <w:pPr>
        <w:pStyle w:val="Text A"/>
        <w:widowControl w:val="0"/>
        <w:spacing w:line="262" w:lineRule="auto"/>
        <w:ind w:left="227" w:right="491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Ночное обучение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Были практикования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Очень много личного и индивидуального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62" w:lineRule="auto"/>
        <w:ind w:left="227" w:right="491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2:40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Душа – самый главный управленец выработки чувств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чувства должны вырабатывать все 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26" w:line="240" w:lineRule="auto"/>
        <w:ind w:left="59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Душа </w:t>
      </w:r>
    </w:p>
    <w:p>
      <w:pPr>
        <w:pStyle w:val="Text A"/>
        <w:widowControl w:val="0"/>
        <w:spacing w:before="49" w:line="240" w:lineRule="auto"/>
        <w:ind w:left="59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Астральное тело – накопитель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вырабатывающий чувства </w:t>
      </w:r>
    </w:p>
    <w:p>
      <w:pPr>
        <w:pStyle w:val="Text A"/>
        <w:widowControl w:val="0"/>
        <w:spacing w:before="50" w:line="240" w:lineRule="auto"/>
        <w:ind w:left="59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ИВДИВО тело чувства </w:t>
      </w:r>
    </w:p>
    <w:p>
      <w:pPr>
        <w:pStyle w:val="Text A"/>
        <w:widowControl w:val="0"/>
        <w:spacing w:before="35" w:line="240" w:lineRule="auto"/>
        <w:ind w:left="23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три Части данного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Чакры – это Системы данных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23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вырабатывающие чувства называются чакры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2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Ранее было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планов 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чакр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32" w:line="265" w:lineRule="auto"/>
        <w:ind w:left="234" w:right="1489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Отцом теперь зафиксировано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Чакр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них усовершенствованная система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 256-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рица состоит из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компактов по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64: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Энергия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40" w:lineRule="auto"/>
        <w:ind w:left="2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Ранее помимо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чакр профессионалы знали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есть подчакры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минимум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= 49 </w:t>
      </w:r>
    </w:p>
    <w:p>
      <w:pPr>
        <w:pStyle w:val="Text A"/>
        <w:widowControl w:val="0"/>
        <w:spacing w:before="9" w:line="240" w:lineRule="auto"/>
        <w:ind w:left="2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Первые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чакры по позвоночнику </w:t>
      </w:r>
    </w:p>
    <w:p>
      <w:pPr>
        <w:pStyle w:val="Text A"/>
        <w:widowControl w:val="0"/>
        <w:spacing w:before="32" w:line="240" w:lineRule="auto"/>
        <w:ind w:left="23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Следующая </w:t>
      </w:r>
      <w:r>
        <w:rPr>
          <w:rFonts w:ascii="Times New Roman" w:hAnsi="Times New Roman"/>
          <w:sz w:val="24"/>
          <w:szCs w:val="24"/>
          <w:rtl w:val="0"/>
          <w:lang w:val="ru-RU"/>
        </w:rPr>
        <w:t>64-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рица – сферами на головной мозг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35" w:line="261" w:lineRule="auto"/>
        <w:ind w:left="235" w:right="105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Следующая </w:t>
      </w:r>
      <w:r>
        <w:rPr>
          <w:rFonts w:ascii="Times New Roman" w:hAnsi="Times New Roman"/>
          <w:sz w:val="24"/>
          <w:szCs w:val="24"/>
          <w:rtl w:val="0"/>
          <w:lang w:val="ru-RU"/>
        </w:rPr>
        <w:t>64-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рица – разнообразие точек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ногами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стопах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коленных суставах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Следующая </w:t>
      </w:r>
      <w:r>
        <w:rPr>
          <w:rFonts w:ascii="Times New Roman" w:hAnsi="Times New Roman"/>
          <w:sz w:val="24"/>
          <w:szCs w:val="24"/>
          <w:rtl w:val="0"/>
          <w:lang w:val="ru-RU"/>
        </w:rPr>
        <w:t>64-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рица идёт цельно слоями в сонастройке с ивдиво каждого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22" w:line="240" w:lineRule="auto"/>
        <w:ind w:left="23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минимальное базовое количество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компетентных – двойная </w:t>
      </w:r>
      <w:r>
        <w:rPr>
          <w:rFonts w:ascii="Times New Roman" w:hAnsi="Times New Roman"/>
          <w:sz w:val="24"/>
          <w:szCs w:val="24"/>
          <w:rtl w:val="0"/>
          <w:lang w:val="ru-RU"/>
        </w:rPr>
        <w:t>256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25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13:44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Чакры нас сонастраивают с Частями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62" w:lineRule="auto"/>
        <w:ind w:left="230" w:right="1" w:firstLine="2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17:10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Саму чакру можно видеть как шар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Материя каждой чакры немного другого качества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мерность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количество лепестков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содержание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каждой чакре есть выпуклое линзовидное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Похоже на зерцатику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складывается матрица наработанных чувств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Чакры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системы части  Душа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Астральное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тело чувства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1" w:line="263" w:lineRule="auto"/>
        <w:ind w:left="229" w:right="14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Лепестки двигаются с огромной скоростью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лепестки двигаются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количество из  окружающей среды захватываются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Среда насыщена какими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записями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Лепесток захватывает что то и «вбивает» в чакру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начинает это обрабатывать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 правильно переработать и  сформировать какое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новое чувство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63" w:lineRule="auto"/>
        <w:ind w:left="232" w:right="38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должны думать в какой информационной среде мы находимся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насколько для нас это полезно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поступила информация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которую мы не можем правильно обработать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усвоить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 временем  получатся заструктуривание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налипание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обволакивание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ней появляются какие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слои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со  временем теряется её работоспособность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40" w:lineRule="auto"/>
        <w:ind w:left="23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25:54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жизни человека бывают наслоения ситуаций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со всех сторон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наваливается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 лавина  может нас ввести в состояние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это правильно и быстро обработать не можем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у нас расширилась чакральная система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меньше времени требуется теперь на усвоение и  обработку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40" w:lineRule="auto"/>
        <w:ind w:left="23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30:37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выше чакра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выше скорость обработки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62" w:lineRule="auto"/>
        <w:ind w:left="227" w:right="19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лучше развиты чакры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лучше ты видишь даже телом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Каждая Чакра соответствует 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3" w:lineRule="auto"/>
        <w:ind w:left="230" w:right="543" w:firstLine="6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33:40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Чакры не только вырабатывают чувства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ещё любые виды сигналов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предостережение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Высшим чувством считалось не положительное или отрицательное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хорошо развитое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3" w:lineRule="auto"/>
        <w:ind w:left="230" w:right="543" w:firstLine="6"/>
        <w:rPr>
          <w:rFonts w:ascii="Times New Roman" w:cs="Times New Roman" w:hAnsi="Times New Roman" w:eastAsia="Times New Roman"/>
          <w:outline w:val="0"/>
          <w:color w:val="4472c4"/>
          <w:sz w:val="24"/>
          <w:szCs w:val="24"/>
          <w:u w:color="4472c4"/>
          <w14:textFill>
            <w14:solidFill>
              <w14:srgbClr w14:val="4472C4"/>
            </w14:solidFill>
          </w14:textFill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36:00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все клеточки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мы все разные клеточки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могут быть фиксации Отцов  других метагалактик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не в служении или учебной практике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outline w:val="0"/>
          <w:color w:val="4472c4"/>
          <w:sz w:val="24"/>
          <w:szCs w:val="24"/>
          <w:u w:color="4472c4"/>
          <w:rtl w:val="0"/>
          <w:lang w:val="ru-RU"/>
          <w14:textFill>
            <w14:solidFill>
              <w14:srgbClr w14:val="4472C4"/>
            </w14:solidFill>
          </w14:textFill>
        </w:rPr>
        <w:t xml:space="preserve"> </w:t>
      </w:r>
    </w:p>
    <w:p>
      <w:pPr>
        <w:pStyle w:val="Text A"/>
        <w:widowControl w:val="0"/>
        <w:spacing w:line="262" w:lineRule="auto"/>
        <w:ind w:left="236" w:right="56" w:hanging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 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не получается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можем впасть в уныние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Недооценка или переоценка себя не должны  быть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2" w:line="262" w:lineRule="auto"/>
        <w:ind w:left="235" w:right="486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Каждая Душа звучит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Колебание спектра чувств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человек в себе накопил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2" w:line="262" w:lineRule="auto"/>
        <w:ind w:left="235" w:right="486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39:58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Чувства нам нужны разные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есть 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надо минимизировать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уныние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апатия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Стараться этого не допускать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62" w:lineRule="auto"/>
        <w:ind w:left="230" w:right="328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Определенный спектр чувств отражается на работе определённых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заметили и учёные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Страхи могут на болезнях почек отражаться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камни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Уныние – давление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закупорки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45:05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эмоция не перешла в чувство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выплеск эмоций может куда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ударить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многих спектр чувств ограничен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Гамма не развивается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усугубляется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40" w:lineRule="auto"/>
        <w:ind w:left="28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утончаемся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чувство радости может иметь гамму оттенков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235" w:right="1041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49:48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 – Чакра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Аппарат Души– матрица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складывает цельность всех  состояний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частность </w:t>
      </w:r>
    </w:p>
    <w:p>
      <w:pPr>
        <w:pStyle w:val="Text A"/>
        <w:widowControl w:val="0"/>
        <w:spacing w:before="12" w:line="262" w:lineRule="auto"/>
        <w:ind w:left="232" w:right="639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Событие в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 авария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я среагировал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матрице записываются чувства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  появляются в этой ситуации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62" w:lineRule="auto"/>
        <w:ind w:left="232" w:right="142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Матрица даёт устойчивость записей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информация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записавшаяся результатом какого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события  по нашему состоянию и подготовке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23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57:57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Начиная с этого месяца будут обучения и доработки данных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62" w:lineRule="auto"/>
        <w:ind w:left="232" w:right="475" w:firstLine="2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1:00:08.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мы с этим можем работать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у нас пересентизировались матрицы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тяжёлые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de-DE"/>
        </w:rPr>
        <w:t>K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 можем чистить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пересинхронизировать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Музыка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хороший способ очищения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Иногда  нужен даже хеви метал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выбить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2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ищет себе занятие по подготовке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23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концертах и залах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впитывают состояние людей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40" w:lineRule="auto"/>
        <w:ind w:left="25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1:11:53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Все Аватары и Аватарессы играют на музыкальных инструментах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25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1:14:13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методиках Синтеза для развития чувств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32" w:line="240" w:lineRule="auto"/>
        <w:ind w:left="25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1:16:50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 командном усилении в современных практиках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5" w:lineRule="auto"/>
        <w:ind w:left="231" w:right="46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 Отцом мы стоим как бы наизнанку – внутренний мир наружу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вышли в практику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часто всё ненужное просто пережигается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9" w:line="263" w:lineRule="auto"/>
        <w:ind w:left="226" w:right="29" w:hanging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Ядро Отца и КХ даёт нам безопасность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к ним вышли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не просто на природу в  Метагалактику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системах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кем взаимодействуем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напитываемся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1:20:00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скорость практики у всех разная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Средняя по команде может быть слишком быстрая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Иногда Отец не отпускает из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процессы должны быть завершены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 одного человека может стоять команда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 у этого человека не завершатся необходимые действия в  практике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2" w:lineRule="auto"/>
        <w:ind w:left="230" w:right="296" w:firstLine="2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1:23:03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Более детально эти темы можно прорабатывать с профессионалами в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здоровье – Лариса Барышева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5" w:lineRule="auto"/>
        <w:ind w:left="231" w:right="1273" w:firstLine="2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1:30:24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Разные тела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которыми мы выходим в практику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разному разработаны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разная  чувствительность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63" w:lineRule="auto"/>
        <w:ind w:left="235" w:right="270" w:firstLine="1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1:35:36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Тела Чувства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Профессионалы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занимаются этой частью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Эраст Сана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Сначала должно сформироваться качество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разработка Аватаром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63" w:lineRule="auto"/>
        <w:ind w:left="235" w:right="270" w:firstLine="1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1:39:20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детишках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психологи смотрят в детство человека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Ребёнок впитывает матрицу из  среды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живёт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в поле матери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ребёнка простраивается матрица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63" w:lineRule="auto"/>
        <w:ind w:left="235" w:right="270" w:firstLine="1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10" w:line="263" w:lineRule="auto"/>
        <w:ind w:left="228" w:right="437" w:firstLine="4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1:43:28-2:20:46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6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</w:p>
    <w:p>
      <w:pPr>
        <w:pStyle w:val="Text A"/>
        <w:widowControl w:val="0"/>
        <w:spacing w:before="10" w:line="263" w:lineRule="auto"/>
        <w:ind w:left="228" w:right="437" w:firstLine="4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Части ИВДИВО Тело Чувство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(3-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я Часть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четырёх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64-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риц  Чакр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обновление чакральной системы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262144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вида Духа в формировании  деятельности всех частей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систем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аппаратов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частностей третьего горизонта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 минимально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262144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эталонных фиксаций Чувств Изначально Вышестоящего Отца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8" w:line="240" w:lineRule="auto"/>
        <w:ind w:right="4478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4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часть </w:t>
      </w:r>
    </w:p>
    <w:p>
      <w:pPr>
        <w:pStyle w:val="Text A"/>
        <w:widowControl w:val="0"/>
        <w:spacing w:line="262" w:lineRule="auto"/>
        <w:ind w:left="232" w:right="480" w:hanging="1"/>
        <w:rPr>
          <w:rFonts w:ascii="Times New Roman" w:cs="Times New Roman" w:hAnsi="Times New Roman" w:eastAsia="Times New Roman"/>
          <w:outline w:val="0"/>
          <w:color w:val="4472c4"/>
          <w:sz w:val="24"/>
          <w:szCs w:val="24"/>
          <w:u w:color="4472c4"/>
          <w14:textFill>
            <w14:solidFill>
              <w14:srgbClr w14:val="4472C4"/>
            </w14:solidFill>
          </w14:textFill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на ходу наработать собственные техники пережигания и быстрой коррекции чувств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 подсказка Аватара Синтеза Кут Хуми с перерыва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line="262" w:lineRule="auto"/>
        <w:ind w:left="227" w:right="2261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работаем с чувствами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включается тема чувств на территории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выше огнеобраз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выше его содержательность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2" w:line="240" w:lineRule="auto"/>
        <w:ind w:left="23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Огнеобразы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</w:p>
    <w:p>
      <w:pPr>
        <w:pStyle w:val="Text A"/>
        <w:widowControl w:val="0"/>
        <w:spacing w:before="32" w:line="240" w:lineRule="auto"/>
        <w:ind w:left="61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Спин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мельчайшая составляющая любой материи </w:t>
      </w:r>
    </w:p>
    <w:p>
      <w:pPr>
        <w:pStyle w:val="Text A"/>
        <w:widowControl w:val="0"/>
        <w:spacing w:before="32" w:line="265" w:lineRule="auto"/>
        <w:ind w:left="955" w:right="860" w:hanging="36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Частица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неё собрано какое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количествово спинов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всегда куда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стремится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стремится к тому цельному и исходному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откуда 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40" w:lineRule="auto"/>
        <w:ind w:left="59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Атом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атомарность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системная упорядоченность частиц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59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Молекула – минимально мы знаем молекулы ДНК </w:t>
      </w:r>
    </w:p>
    <w:p>
      <w:pPr>
        <w:pStyle w:val="Text A"/>
        <w:widowControl w:val="0"/>
        <w:spacing w:before="32" w:line="240" w:lineRule="auto"/>
        <w:ind w:left="59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Элемент – более крупная оформленность структуры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62" w:lineRule="auto"/>
        <w:ind w:left="592" w:right="831" w:firstLine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Точка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предыдущие виды сжимаются к точке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ведёт к плотности и концентрации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Точка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Появляются зародыши Огня </w:t>
      </w:r>
    </w:p>
    <w:p>
      <w:pPr>
        <w:pStyle w:val="Text A"/>
        <w:widowControl w:val="0"/>
        <w:spacing w:before="11" w:line="240" w:lineRule="auto"/>
        <w:ind w:left="60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Искра – предвестник Огня </w:t>
      </w:r>
    </w:p>
    <w:p>
      <w:pPr>
        <w:pStyle w:val="Text A"/>
        <w:widowControl w:val="0"/>
        <w:spacing w:before="33" w:line="240" w:lineRule="auto"/>
        <w:ind w:left="59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Капля горизонт жизни </w:t>
      </w:r>
    </w:p>
    <w:p>
      <w:pPr>
        <w:pStyle w:val="Text A"/>
        <w:widowControl w:val="0"/>
        <w:spacing w:before="32" w:line="240" w:lineRule="auto"/>
        <w:ind w:left="61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Шар – даёт объемность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горизонт репликации </w:t>
      </w:r>
    </w:p>
    <w:p>
      <w:pPr>
        <w:pStyle w:val="Text A"/>
        <w:widowControl w:val="0"/>
        <w:spacing w:before="35" w:line="240" w:lineRule="auto"/>
        <w:ind w:left="61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Объём  </w:t>
      </w:r>
    </w:p>
    <w:p>
      <w:pPr>
        <w:pStyle w:val="Text A"/>
        <w:widowControl w:val="0"/>
        <w:spacing w:before="32" w:line="240" w:lineRule="auto"/>
        <w:ind w:left="61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Континуум </w:t>
      </w:r>
    </w:p>
    <w:p>
      <w:pPr>
        <w:pStyle w:val="Text A"/>
        <w:widowControl w:val="0"/>
        <w:spacing w:before="32" w:line="240" w:lineRule="auto"/>
        <w:ind w:left="61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Версум </w:t>
      </w:r>
    </w:p>
    <w:p>
      <w:pPr>
        <w:pStyle w:val="Text A"/>
        <w:widowControl w:val="0"/>
        <w:spacing w:before="32" w:line="240" w:lineRule="auto"/>
        <w:ind w:left="61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Империо </w:t>
      </w:r>
    </w:p>
    <w:p>
      <w:pPr>
        <w:pStyle w:val="Text A"/>
        <w:widowControl w:val="0"/>
        <w:spacing w:before="35" w:line="240" w:lineRule="auto"/>
        <w:ind w:left="61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Есмь </w:t>
      </w:r>
    </w:p>
    <w:p>
      <w:pPr>
        <w:pStyle w:val="Text A"/>
        <w:widowControl w:val="0"/>
        <w:spacing w:before="32" w:line="240" w:lineRule="auto"/>
        <w:ind w:left="61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Ядро </w:t>
      </w:r>
    </w:p>
    <w:p>
      <w:pPr>
        <w:pStyle w:val="Text A"/>
        <w:widowControl w:val="0"/>
        <w:spacing w:before="32" w:line="262" w:lineRule="auto"/>
        <w:ind w:left="230" w:right="96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любом вышестоящем виде огнеобразов нижестоящее точно входит как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Отца мы всегда стяжаем Ядро – это максимум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куда всё заложено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нас в Ядре точно всё  нижестоящее есть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насколько оно разработано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widowControl w:val="0"/>
        <w:spacing w:before="16" w:line="279" w:lineRule="auto"/>
        <w:ind w:left="228" w:right="77" w:firstLine="1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синтезе у нас уже минимально 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Служащий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пришли к атомной структуре и должна  была включиться разработка и спинами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частицами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атомами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каждым синтезом внутренняя  разработанность должна взрастать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before="16" w:line="279" w:lineRule="auto"/>
        <w:ind w:left="228" w:right="77" w:firstLine="18"/>
        <w:rPr>
          <w:rFonts w:ascii="Times New Roman" w:cs="Times New Roman" w:hAnsi="Times New Roman" w:eastAsia="Times New Roman"/>
          <w:sz w:val="24"/>
          <w:szCs w:val="24"/>
          <w:lang w:val="zh-TW" w:eastAsia="zh-TW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29:16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Какая материя у нас есть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 </w:t>
      </w:r>
    </w:p>
    <w:p>
      <w:pPr>
        <w:pStyle w:val="Text A"/>
        <w:widowControl w:val="0"/>
        <w:spacing w:before="16" w:line="279" w:lineRule="auto"/>
        <w:ind w:left="228" w:right="77" w:firstLine="18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Виды материи </w:t>
      </w:r>
      <w:r>
        <w:rPr>
          <w:rFonts w:ascii="Times New Roman" w:hAnsi="Times New Roman"/>
          <w:rtl w:val="0"/>
        </w:rPr>
        <w:t xml:space="preserve">64 </w:t>
      </w:r>
      <w:r>
        <w:rPr>
          <w:rFonts w:ascii="Times New Roman" w:hAnsi="Times New Roman" w:hint="default"/>
          <w:rtl w:val="0"/>
        </w:rPr>
        <w:t xml:space="preserve">вида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>физический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эфирный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астральный …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>до сиаматики</w:t>
      </w:r>
      <w:r>
        <w:rPr>
          <w:rFonts w:ascii="Times New Roman" w:hAnsi="Times New Roman"/>
          <w:rtl w:val="0"/>
        </w:rPr>
        <w:t xml:space="preserve">). - 256 </w:t>
      </w:r>
      <w:r>
        <w:rPr>
          <w:rFonts w:ascii="Times New Roman" w:hAnsi="Times New Roman" w:hint="default"/>
          <w:rtl w:val="0"/>
        </w:rPr>
        <w:t>типов материи –один и тот же вид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например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физический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может быть или в состоянии  Энергии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или Света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или Духа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или Огня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Text A"/>
        <w:widowControl w:val="0"/>
        <w:spacing w:before="12" w:line="240" w:lineRule="auto"/>
        <w:ind w:left="23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35:00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выходя в какие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залы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напитываемся средой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51" w:line="279" w:lineRule="auto"/>
        <w:ind w:left="230" w:right="933" w:firstLine="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38:12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Разнообразие Огня включается только через эту </w:t>
      </w:r>
      <w:r>
        <w:rPr>
          <w:rFonts w:ascii="Times New Roman" w:hAnsi="Times New Roman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рицу Огнеобразов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умеем  действовать только половиной Огнеобразов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и части работают наполовину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Отцовская материя должна запахтаться в материнскую материю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69" w:lineRule="auto"/>
        <w:ind w:left="231" w:right="1023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42:03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Эволюции всегда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каждой метагалактике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третьем синтезе нас обучают  действовать уже синтезом трёх эволюций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40" w:lineRule="auto"/>
        <w:ind w:left="61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Человек синтезфизичности </w:t>
      </w:r>
    </w:p>
    <w:p>
      <w:pPr>
        <w:pStyle w:val="Text A"/>
        <w:widowControl w:val="0"/>
        <w:spacing w:before="36" w:line="240" w:lineRule="auto"/>
        <w:ind w:left="59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посвященный </w:t>
      </w:r>
    </w:p>
    <w:p>
      <w:pPr>
        <w:pStyle w:val="Text A"/>
        <w:widowControl w:val="0"/>
        <w:spacing w:before="36" w:line="240" w:lineRule="auto"/>
        <w:ind w:left="59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служащий </w:t>
      </w:r>
    </w:p>
    <w:p>
      <w:pPr>
        <w:pStyle w:val="Text A"/>
        <w:widowControl w:val="0"/>
        <w:spacing w:before="36" w:line="240" w:lineRule="auto"/>
        <w:ind w:left="61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…… </w:t>
      </w:r>
    </w:p>
    <w:p>
      <w:pPr>
        <w:pStyle w:val="Text A"/>
        <w:widowControl w:val="0"/>
        <w:spacing w:before="36" w:line="240" w:lineRule="auto"/>
        <w:ind w:left="61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я вошёл в выражение человека служащего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и условия жизни у меня включаются этого  уровня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этой материи во мне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она и не магнитится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7" w:line="240" w:lineRule="auto"/>
        <w:ind w:left="58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Форма усиляет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поддерживает любые виды стяжаний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Text A"/>
        <w:widowControl w:val="0"/>
        <w:spacing w:before="17" w:line="240" w:lineRule="auto"/>
        <w:ind w:left="588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51" w:line="240" w:lineRule="auto"/>
        <w:ind w:left="596" w:right="28" w:firstLine="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54:35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1:24:47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Практика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тренинг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7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</w:p>
    <w:p>
      <w:pPr>
        <w:pStyle w:val="Text A"/>
        <w:widowControl w:val="0"/>
        <w:spacing w:before="51" w:line="240" w:lineRule="auto"/>
        <w:ind w:left="596" w:right="28" w:firstLine="7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Преображение и насыщение нас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рицей Огнеобразов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 разнообразиедйствия всего огнеобразного состава всеми видами эволюций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разнообразием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64 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видов материи любого архетипа огня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материи ИВДИВО 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256-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ричностью типов материи в  развитии этим каждого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64-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рицы Частностей Чувств по всей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256-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рицы типов  материи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Парадигмы личного развития Частей третьего горизонта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before="51" w:line="279" w:lineRule="auto"/>
        <w:ind w:left="596" w:right="28" w:firstLine="7"/>
        <w:rPr>
          <w:rFonts w:ascii="Times New Roman" w:cs="Times New Roman" w:hAnsi="Times New Roman" w:eastAsia="Times New Roman"/>
          <w:outline w:val="0"/>
          <w:color w:val="4472c4"/>
          <w:sz w:val="24"/>
          <w:szCs w:val="24"/>
          <w:u w:color="4472c4"/>
          <w14:textFill>
            <w14:solidFill>
              <w14:srgbClr w14:val="4472C4"/>
            </w14:solidFill>
          </w14:textFill>
        </w:rPr>
      </w:pPr>
    </w:p>
    <w:p>
      <w:pPr>
        <w:pStyle w:val="Text A"/>
        <w:widowControl w:val="0"/>
        <w:spacing w:line="240" w:lineRule="auto"/>
        <w:ind w:left="604" w:right="193" w:hanging="6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Следующая тема об ипостасных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трансвизорных и синтезтелах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Будем отпускать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16384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тел во  втором архетипе и стяжать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65536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третьем архетипе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7" w:line="280" w:lineRule="auto"/>
        <w:ind w:left="597" w:right="878" w:hanging="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Телам можно давать разнообразные задания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Практики с телами рекомендовано делать  ежедневно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2" w:line="280" w:lineRule="auto"/>
        <w:ind w:left="604" w:right="928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1:33:25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Зачем эта программа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Стягивается на Планету материя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так много тел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 развернули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будет мощная отдача для людей на Планете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79" w:lineRule="auto"/>
        <w:ind w:left="596" w:right="95" w:firstLine="1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1:36:31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ли стяжать самому дома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Такое количества Огня может быть только на Синтезе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Практика с Отцом очень важна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мы обучаемся творению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нас записывается опыт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 это делает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4" w:line="279" w:lineRule="auto"/>
        <w:ind w:left="596" w:right="95" w:firstLine="1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15" w:line="279" w:lineRule="auto"/>
        <w:ind w:left="603" w:right="13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1:39:35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2:09:14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8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</w:p>
    <w:p>
      <w:pPr>
        <w:pStyle w:val="Text A"/>
        <w:widowControl w:val="0"/>
        <w:spacing w:before="15" w:line="279" w:lineRule="auto"/>
        <w:ind w:left="603" w:right="13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Отпускание в самостоятельную жизнь ипостасных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трансвизорных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синтезтел Изначально Вышестоящей Метагалактики и стяжание ипостасных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трансвизорных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синтезтел в  Высокой Цельной Метагалактике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before="15" w:line="279" w:lineRule="auto"/>
        <w:ind w:left="603" w:right="13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16" w:line="279" w:lineRule="auto"/>
        <w:ind w:left="597" w:right="27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 </w:t>
      </w:r>
      <w:r>
        <w:rPr>
          <w:rFonts w:ascii="Times New Roman" w:hAnsi="Times New Roman"/>
          <w:sz w:val="24"/>
          <w:szCs w:val="24"/>
          <w:rtl w:val="0"/>
          <w:lang w:val="ru-RU"/>
        </w:rPr>
        <w:t>20-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рице –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помимо частей включаются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аппараты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права 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начала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навыки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умения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все виды компетенций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такую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рицу стяжаем всегда в каждой Метагалактике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5" w:line="279" w:lineRule="auto"/>
        <w:ind w:left="600" w:right="39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 любым количеством Ядер Синтеза теперь можно стяжать и программу Омеги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Абсолют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5" w:line="279" w:lineRule="auto"/>
        <w:ind w:left="600" w:right="39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2:16:10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стяжаем Абсолют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Огонь должен быть куда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 направлен– для развития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рицы 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аппараты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ru-RU"/>
        </w:rPr>
        <w:t>20-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5" w:line="279" w:lineRule="auto"/>
        <w:ind w:left="598" w:right="33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2:19:45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нас есть базовые части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(256/512),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цельные части охватывают всю расширенную  материю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количеству видов организации материи каждой метагалактики – в Высокой Цельной  Метагалактике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262144),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архетипические части уже в следующем архетипе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5" w:line="279" w:lineRule="auto"/>
        <w:ind w:left="590" w:right="233" w:firstLine="12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2:24:25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2:44:16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9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</w:p>
    <w:p>
      <w:pPr>
        <w:pStyle w:val="Text A"/>
        <w:widowControl w:val="0"/>
        <w:spacing w:line="240" w:lineRule="auto"/>
        <w:ind w:left="590" w:right="233" w:firstLine="12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262144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Цельных частей в Высокой Цельной Метагалактике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Синтезтела  Посвященного Человека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Служащего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, 512-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рицы  Архетипических частей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, 513-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ой архетипической части «Я настоящего» 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448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архетипической  части Аватара Синтеза Кут Хуми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Знакомство с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мя парами Аватаров Синтеза Эраст Сана и  Октавий Верислава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Аватары Синтеза пригласили нашу группу в ночном обучении на концерт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5" w:line="279" w:lineRule="auto"/>
        <w:ind w:left="590" w:right="233" w:firstLine="1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Тема «здания и инструменты» по этажам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этаж могущества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этаж практик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этаж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Наши  здания могут перемещаться и в течение месяца они в ночном обучении перефиксируются в тот  архетип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состоялся Синтез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Здание может опускаться ниже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зависимости от наших  состояний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здание мы ВСЕГДА можем выйти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если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случилось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можно выйти в  здание тонкого мира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ой этаж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центровку этажа – это мерностный переход в Зал  Изначально Вышестоящего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2" w:line="280" w:lineRule="auto"/>
        <w:ind w:left="600" w:right="168" w:firstLine="2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12" w:line="280" w:lineRule="auto"/>
        <w:ind w:left="600" w:right="168" w:firstLine="2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2:50:40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2:50 </w:t>
      </w:r>
      <w:r>
        <w:rPr>
          <w:rFonts w:ascii="Times New Roman" w:hAnsi="Times New Roman"/>
          <w:b w:val="1"/>
          <w:bCs w:val="1"/>
          <w:outline w:val="0"/>
          <w:color w:val="4472c4"/>
          <w:sz w:val="24"/>
          <w:szCs w:val="24"/>
          <w:u w:color="4472c4"/>
          <w:rtl w:val="0"/>
          <w:lang w:val="ru-RU"/>
          <w14:textFill>
            <w14:solidFill>
              <w14:srgbClr w14:val="4472C4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10 </w:t>
      </w:r>
    </w:p>
    <w:p>
      <w:pPr>
        <w:pStyle w:val="Text A"/>
        <w:widowControl w:val="0"/>
        <w:spacing w:before="12" w:line="280" w:lineRule="auto"/>
        <w:ind w:left="600" w:right="168" w:firstLine="2"/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Тренинг со всеми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5-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ю зданиями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х компетенций и итоговая практика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20" w:orient="portrait"/>
      <w:pgMar w:top="835" w:right="792" w:bottom="1027" w:left="1190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e"/>
  </w:abstractNum>
  <w:abstractNum w:abstractNumId="1">
    <w:multiLevelType w:val="hybridMultilevel"/>
    <w:styleLink w:val="Punkte"/>
    <w:lvl w:ilvl="0">
      <w:start w:val="1"/>
      <w:numFmt w:val="bullet"/>
      <w:suff w:val="tab"/>
      <w:lvlText w:val="-"/>
      <w:lvlJc w:val="left"/>
      <w:pPr>
        <w:ind w:left="425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025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625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225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825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425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4025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625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5225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Punkte">
    <w:name w:val="Punkte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